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7D42" w14:textId="77777777" w:rsidR="00A06F51" w:rsidRPr="002737A5" w:rsidRDefault="00574A3C" w:rsidP="00A06F51">
      <w:pPr>
        <w:rPr>
          <w:rFonts w:ascii="ＭＳ Ｐゴシック" w:eastAsia="ＭＳ Ｐゴシック" w:hAnsi="ＭＳ Ｐゴシック"/>
          <w:sz w:val="20"/>
          <w:szCs w:val="20"/>
        </w:rPr>
      </w:pPr>
      <w:r w:rsidRPr="007106C0">
        <w:rPr>
          <w:rFonts w:ascii="ＭＳ Ｐゴシック" w:eastAsia="ＭＳ Ｐゴシック" w:hAnsi="ＭＳ Ｐゴシック" w:hint="eastAsia"/>
          <w:sz w:val="20"/>
        </w:rPr>
        <w:t>宛先</w:t>
      </w:r>
      <w:r w:rsidR="00A06F51">
        <w:rPr>
          <w:rFonts w:ascii="ＭＳ Ｐゴシック" w:eastAsia="ＭＳ Ｐゴシック" w:hAnsi="ＭＳ Ｐゴシック" w:hint="eastAsia"/>
          <w:sz w:val="20"/>
        </w:rPr>
        <w:t>：</w:t>
      </w:r>
      <w:r w:rsidR="005A13B9">
        <w:rPr>
          <w:rFonts w:ascii="ＭＳ Ｐゴシック" w:eastAsia="ＭＳ Ｐゴシック" w:hAnsi="ＭＳ Ｐゴシック" w:hint="eastAsia"/>
          <w:sz w:val="20"/>
        </w:rPr>
        <w:t>第</w:t>
      </w:r>
      <w:r w:rsidR="008233EC">
        <w:rPr>
          <w:rFonts w:ascii="ＭＳ Ｐゴシック" w:eastAsia="ＭＳ Ｐゴシック" w:hAnsi="ＭＳ Ｐゴシック"/>
          <w:sz w:val="20"/>
        </w:rPr>
        <w:t>16</w:t>
      </w:r>
      <w:r w:rsidR="005A13B9">
        <w:rPr>
          <w:rFonts w:ascii="ＭＳ Ｐゴシック" w:eastAsia="ＭＳ Ｐゴシック" w:hAnsi="ＭＳ Ｐゴシック" w:hint="eastAsia"/>
          <w:sz w:val="20"/>
        </w:rPr>
        <w:t>回</w:t>
      </w:r>
      <w:r w:rsidR="00B17820">
        <w:rPr>
          <w:rFonts w:ascii="ＭＳ Ｐゴシック" w:eastAsia="ＭＳ Ｐゴシック" w:hAnsi="ＭＳ Ｐゴシック" w:hint="eastAsia"/>
          <w:sz w:val="20"/>
        </w:rPr>
        <w:t>熊本</w:t>
      </w:r>
      <w:r w:rsidR="005A13B9">
        <w:rPr>
          <w:rFonts w:ascii="ＭＳ Ｐゴシック" w:eastAsia="ＭＳ Ｐゴシック" w:hAnsi="ＭＳ Ｐゴシック" w:hint="eastAsia"/>
          <w:sz w:val="20"/>
        </w:rPr>
        <w:t>エイズセミナー事務局</w:t>
      </w:r>
    </w:p>
    <w:p w14:paraId="77CF0D1D" w14:textId="77777777" w:rsidR="00574A3C" w:rsidRPr="00A06F51" w:rsidRDefault="00574A3C" w:rsidP="00574A3C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A06F51">
        <w:rPr>
          <w:rFonts w:ascii="ＭＳ Ｐゴシック" w:eastAsia="ＭＳ Ｐゴシック" w:hAnsi="ＭＳ Ｐゴシック" w:hint="eastAsia"/>
          <w:b/>
          <w:sz w:val="24"/>
        </w:rPr>
        <w:t>e-mail:</w:t>
      </w:r>
      <w:r w:rsidRPr="00A06F51">
        <w:rPr>
          <w:rFonts w:ascii="Helvetica-Bold" w:hAnsi="Helvetica-Bold"/>
          <w:b/>
          <w:kern w:val="0"/>
          <w:sz w:val="24"/>
          <w:lang w:bidi="x-none"/>
        </w:rPr>
        <w:t xml:space="preserve"> </w:t>
      </w:r>
      <w:r w:rsidR="005A13B9">
        <w:rPr>
          <w:rFonts w:ascii="ＭＳ Ｐゴシック" w:eastAsia="ＭＳ Ｐゴシック" w:hAnsi="ＭＳ Ｐゴシック" w:hint="eastAsia"/>
          <w:b/>
          <w:sz w:val="24"/>
        </w:rPr>
        <w:t>cark</w:t>
      </w:r>
      <w:r w:rsidR="00A06F51" w:rsidRPr="00A06F51">
        <w:rPr>
          <w:rFonts w:ascii="ＭＳ Ｐゴシック" w:eastAsia="ＭＳ Ｐゴシック" w:hAnsi="ＭＳ Ｐゴシック" w:hint="eastAsia"/>
          <w:b/>
          <w:sz w:val="24"/>
        </w:rPr>
        <w:t>@kumamoto-u.ac.jp</w:t>
      </w:r>
    </w:p>
    <w:p w14:paraId="5D36FDF4" w14:textId="77777777" w:rsidR="00574A3C" w:rsidRPr="00363035" w:rsidRDefault="00574A3C" w:rsidP="00574A3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21B9738D" w14:textId="77777777" w:rsidR="00574A3C" w:rsidRPr="007106C0" w:rsidRDefault="00574A3C" w:rsidP="005037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8233EC">
        <w:rPr>
          <w:rFonts w:ascii="ＭＳ Ｐゴシック" w:eastAsia="ＭＳ Ｐゴシック" w:hAnsi="ＭＳ Ｐゴシック"/>
          <w:b/>
          <w:sz w:val="32"/>
          <w:szCs w:val="32"/>
        </w:rPr>
        <w:t>16</w:t>
      </w:r>
      <w:r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回熊本エイズセミナー</w:t>
      </w:r>
      <w:r w:rsidRPr="007106C0">
        <w:rPr>
          <w:rFonts w:ascii="ＭＳ Ｐゴシック" w:eastAsia="ＭＳ Ｐゴシック" w:hAnsi="ＭＳ Ｐゴシック" w:hint="eastAsia"/>
          <w:b/>
          <w:sz w:val="3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880"/>
        <w:gridCol w:w="462"/>
        <w:gridCol w:w="1128"/>
        <w:gridCol w:w="30"/>
        <w:gridCol w:w="1110"/>
        <w:gridCol w:w="1373"/>
      </w:tblGrid>
      <w:tr w:rsidR="00574A3C" w:rsidRPr="007106C0" w14:paraId="32CE6DD5" w14:textId="77777777" w:rsidTr="005A13B9">
        <w:trPr>
          <w:trHeight w:val="845"/>
        </w:trPr>
        <w:tc>
          <w:tcPr>
            <w:tcW w:w="1719" w:type="dxa"/>
            <w:vAlign w:val="center"/>
          </w:tcPr>
          <w:p w14:paraId="6292B001" w14:textId="77777777" w:rsidR="005A13B9" w:rsidRDefault="005A13B9" w:rsidP="005A13B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3076F0A7" w14:textId="77777777" w:rsidR="00574A3C" w:rsidRPr="00D75804" w:rsidRDefault="00574A3C" w:rsidP="005A13B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6983" w:type="dxa"/>
            <w:gridSpan w:val="6"/>
            <w:vAlign w:val="center"/>
          </w:tcPr>
          <w:p w14:paraId="5DFB0BC9" w14:textId="77777777" w:rsidR="00574A3C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00050D" w14:textId="77777777" w:rsidR="005A13B9" w:rsidRPr="00D75804" w:rsidRDefault="005A13B9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74A3C" w:rsidRPr="007106C0" w14:paraId="4E158F33" w14:textId="77777777" w:rsidTr="005A13B9">
        <w:trPr>
          <w:trHeight w:val="856"/>
        </w:trPr>
        <w:tc>
          <w:tcPr>
            <w:tcW w:w="1719" w:type="dxa"/>
            <w:vAlign w:val="center"/>
          </w:tcPr>
          <w:p w14:paraId="3458615E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　属</w:t>
            </w:r>
          </w:p>
          <w:p w14:paraId="3D9C2D96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</w:t>
            </w:r>
            <w:r w:rsidR="006F34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5A1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D75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470" w:type="dxa"/>
            <w:gridSpan w:val="3"/>
            <w:vAlign w:val="center"/>
          </w:tcPr>
          <w:p w14:paraId="2B8DB68D" w14:textId="77777777"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6A0F7A4" w14:textId="77777777" w:rsidR="00574A3C" w:rsidRPr="00D75804" w:rsidRDefault="00D75804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職名/学年等</w:t>
            </w:r>
          </w:p>
        </w:tc>
        <w:tc>
          <w:tcPr>
            <w:tcW w:w="1373" w:type="dxa"/>
            <w:vAlign w:val="center"/>
          </w:tcPr>
          <w:p w14:paraId="1849462B" w14:textId="77777777"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74A3C" w:rsidRPr="007106C0" w14:paraId="759F588B" w14:textId="77777777" w:rsidTr="005A13B9">
        <w:trPr>
          <w:trHeight w:val="871"/>
        </w:trPr>
        <w:tc>
          <w:tcPr>
            <w:tcW w:w="1719" w:type="dxa"/>
            <w:vAlign w:val="center"/>
          </w:tcPr>
          <w:p w14:paraId="2C237E7B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所属住所</w:t>
            </w:r>
          </w:p>
        </w:tc>
        <w:tc>
          <w:tcPr>
            <w:tcW w:w="6983" w:type="dxa"/>
            <w:gridSpan w:val="6"/>
            <w:vAlign w:val="center"/>
          </w:tcPr>
          <w:p w14:paraId="68B7FE30" w14:textId="77777777"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74A3C" w:rsidRPr="007106C0" w14:paraId="671E6BC0" w14:textId="77777777" w:rsidTr="005A13B9">
        <w:trPr>
          <w:trHeight w:val="552"/>
        </w:trPr>
        <w:tc>
          <w:tcPr>
            <w:tcW w:w="1719" w:type="dxa"/>
            <w:vAlign w:val="center"/>
          </w:tcPr>
          <w:p w14:paraId="7D14B5EB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</w:p>
        </w:tc>
        <w:tc>
          <w:tcPr>
            <w:tcW w:w="2880" w:type="dxa"/>
            <w:vAlign w:val="center"/>
          </w:tcPr>
          <w:p w14:paraId="1E93E817" w14:textId="77777777"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B3B8D9A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483" w:type="dxa"/>
            <w:gridSpan w:val="2"/>
            <w:vAlign w:val="center"/>
          </w:tcPr>
          <w:p w14:paraId="26B41F38" w14:textId="77777777"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74A3C" w:rsidRPr="007106C0" w14:paraId="2D2DDF87" w14:textId="77777777" w:rsidTr="005A13B9">
        <w:trPr>
          <w:trHeight w:val="512"/>
        </w:trPr>
        <w:tc>
          <w:tcPr>
            <w:tcW w:w="1719" w:type="dxa"/>
            <w:vAlign w:val="center"/>
          </w:tcPr>
          <w:p w14:paraId="15189EBC" w14:textId="77777777"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983" w:type="dxa"/>
            <w:gridSpan w:val="6"/>
            <w:vAlign w:val="center"/>
          </w:tcPr>
          <w:p w14:paraId="6C8E610B" w14:textId="77777777" w:rsidR="00574A3C" w:rsidRPr="00D75804" w:rsidRDefault="00574A3C" w:rsidP="00574A3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5804" w:rsidRPr="007106C0" w14:paraId="75099F8A" w14:textId="77777777" w:rsidTr="005A13B9">
        <w:trPr>
          <w:trHeight w:val="488"/>
        </w:trPr>
        <w:tc>
          <w:tcPr>
            <w:tcW w:w="1719" w:type="dxa"/>
            <w:vAlign w:val="center"/>
          </w:tcPr>
          <w:p w14:paraId="53E513AF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演題応募</w:t>
            </w:r>
          </w:p>
          <w:p w14:paraId="16311205" w14:textId="77777777" w:rsidR="00D75804" w:rsidRPr="00D75804" w:rsidRDefault="005A13B9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75804"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342" w:type="dxa"/>
            <w:gridSpan w:val="2"/>
            <w:vAlign w:val="center"/>
          </w:tcPr>
          <w:p w14:paraId="738CFD70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3641" w:type="dxa"/>
            <w:gridSpan w:val="4"/>
            <w:vAlign w:val="center"/>
          </w:tcPr>
          <w:p w14:paraId="02E3B7AA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D75804" w:rsidRPr="007106C0" w14:paraId="5DBD41D7" w14:textId="77777777" w:rsidTr="005A13B9">
        <w:trPr>
          <w:trHeight w:val="488"/>
        </w:trPr>
        <w:tc>
          <w:tcPr>
            <w:tcW w:w="1719" w:type="dxa"/>
            <w:vAlign w:val="center"/>
          </w:tcPr>
          <w:p w14:paraId="0D3A667A" w14:textId="77777777" w:rsidR="005A13B9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若手旅費支援</w:t>
            </w:r>
          </w:p>
          <w:p w14:paraId="147A0BBF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</w:p>
          <w:p w14:paraId="2921656C" w14:textId="77777777" w:rsidR="00D75804" w:rsidRPr="00D75804" w:rsidRDefault="005A13B9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342" w:type="dxa"/>
            <w:gridSpan w:val="2"/>
            <w:vAlign w:val="center"/>
          </w:tcPr>
          <w:p w14:paraId="013C9B35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3641" w:type="dxa"/>
            <w:gridSpan w:val="4"/>
            <w:vAlign w:val="center"/>
          </w:tcPr>
          <w:p w14:paraId="0D1AF1DC" w14:textId="77777777"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316D7E" w:rsidRPr="007106C0" w14:paraId="5F8946B8" w14:textId="77777777" w:rsidTr="005A13B9">
        <w:trPr>
          <w:trHeight w:val="946"/>
        </w:trPr>
        <w:tc>
          <w:tcPr>
            <w:tcW w:w="1719" w:type="dxa"/>
            <w:vAlign w:val="center"/>
          </w:tcPr>
          <w:p w14:paraId="4093ADEF" w14:textId="77777777" w:rsidR="007053E6" w:rsidRPr="00D75804" w:rsidRDefault="00316D7E" w:rsidP="00AF5E0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懇親会の参加</w:t>
            </w:r>
          </w:p>
        </w:tc>
        <w:tc>
          <w:tcPr>
            <w:tcW w:w="3342" w:type="dxa"/>
            <w:gridSpan w:val="2"/>
            <w:vAlign w:val="center"/>
          </w:tcPr>
          <w:p w14:paraId="7C847D4A" w14:textId="77777777" w:rsidR="00316D7E" w:rsidRPr="00D75804" w:rsidRDefault="00316D7E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</w:tc>
        <w:tc>
          <w:tcPr>
            <w:tcW w:w="3641" w:type="dxa"/>
            <w:gridSpan w:val="4"/>
            <w:vAlign w:val="center"/>
          </w:tcPr>
          <w:p w14:paraId="01C78D6D" w14:textId="77777777" w:rsidR="00316D7E" w:rsidRPr="00D75804" w:rsidRDefault="00316D7E" w:rsidP="00316D7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不参加</w:t>
            </w:r>
          </w:p>
        </w:tc>
      </w:tr>
    </w:tbl>
    <w:p w14:paraId="306ADC8F" w14:textId="77777777" w:rsidR="000214FA" w:rsidRPr="00423D26" w:rsidRDefault="00316D7E" w:rsidP="00423D26">
      <w:pPr>
        <w:spacing w:line="30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0B050B">
        <w:rPr>
          <w:rFonts w:ascii="ＭＳ Ｐゴシック" w:eastAsia="ＭＳ Ｐゴシック" w:hAnsi="ＭＳ Ｐゴシック" w:hint="eastAsia"/>
          <w:sz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</w:rPr>
        <w:t>懇親会費は当日</w:t>
      </w:r>
      <w:r w:rsidR="000B050B">
        <w:rPr>
          <w:rFonts w:ascii="ＭＳ Ｐゴシック" w:eastAsia="ＭＳ Ｐゴシック" w:hAnsi="ＭＳ Ｐゴシック" w:hint="eastAsia"/>
          <w:sz w:val="18"/>
        </w:rPr>
        <w:t>会場</w:t>
      </w:r>
      <w:r>
        <w:rPr>
          <w:rFonts w:ascii="ＭＳ Ｐゴシック" w:eastAsia="ＭＳ Ｐゴシック" w:hAnsi="ＭＳ Ｐゴシック" w:hint="eastAsia"/>
          <w:sz w:val="18"/>
        </w:rPr>
        <w:t>受付にて承ります</w:t>
      </w:r>
      <w:r w:rsidR="001C259B">
        <w:rPr>
          <w:rFonts w:ascii="ＭＳ Ｐゴシック" w:eastAsia="ＭＳ Ｐゴシック" w:hAnsi="ＭＳ Ｐゴシック" w:hint="eastAsia"/>
          <w:sz w:val="18"/>
        </w:rPr>
        <w:t>。金</w:t>
      </w:r>
      <w:bookmarkStart w:id="0" w:name="_GoBack"/>
      <w:bookmarkEnd w:id="0"/>
      <w:r w:rsidR="001C259B">
        <w:rPr>
          <w:rFonts w:ascii="ＭＳ Ｐゴシック" w:eastAsia="ＭＳ Ｐゴシック" w:hAnsi="ＭＳ Ｐゴシック" w:hint="eastAsia"/>
          <w:sz w:val="18"/>
        </w:rPr>
        <w:t>額については、</w:t>
      </w:r>
      <w:r w:rsidR="005A13B9">
        <w:rPr>
          <w:rFonts w:ascii="ＭＳ Ｐゴシック" w:eastAsia="ＭＳ Ｐゴシック" w:hAnsi="ＭＳ Ｐゴシック" w:hint="eastAsia"/>
          <w:sz w:val="18"/>
        </w:rPr>
        <w:t>改めて</w:t>
      </w:r>
      <w:r w:rsidR="00A06F51">
        <w:rPr>
          <w:rFonts w:ascii="ＭＳ Ｐゴシック" w:eastAsia="ＭＳ Ｐゴシック" w:hAnsi="ＭＳ Ｐゴシック" w:hint="eastAsia"/>
          <w:sz w:val="18"/>
        </w:rPr>
        <w:t>ご連絡します</w:t>
      </w:r>
      <w:r>
        <w:rPr>
          <w:rFonts w:ascii="ＭＳ Ｐゴシック" w:eastAsia="ＭＳ Ｐゴシック" w:hAnsi="ＭＳ Ｐゴシック" w:hint="eastAsia"/>
          <w:sz w:val="18"/>
        </w:rPr>
        <w:t>。</w:t>
      </w:r>
    </w:p>
    <w:sectPr w:rsidR="000214FA" w:rsidRPr="00423D26" w:rsidSect="00396A43">
      <w:headerReference w:type="default" r:id="rId7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BBF6" w14:textId="77777777" w:rsidR="00EA1618" w:rsidRDefault="00EA1618">
      <w:r>
        <w:separator/>
      </w:r>
    </w:p>
  </w:endnote>
  <w:endnote w:type="continuationSeparator" w:id="0">
    <w:p w14:paraId="191A7143" w14:textId="77777777" w:rsidR="00EA1618" w:rsidRDefault="00EA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3105" w14:textId="77777777" w:rsidR="00EA1618" w:rsidRDefault="00EA1618">
      <w:r>
        <w:separator/>
      </w:r>
    </w:p>
  </w:footnote>
  <w:footnote w:type="continuationSeparator" w:id="0">
    <w:p w14:paraId="463E0A85" w14:textId="77777777" w:rsidR="00EA1618" w:rsidRDefault="00EA1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8FF1" w14:textId="77777777" w:rsidR="00574A3C" w:rsidRPr="00D53158" w:rsidRDefault="00503749" w:rsidP="00503749">
    <w:pPr>
      <w:pStyle w:val="a5"/>
      <w:ind w:right="241"/>
      <w:jc w:val="right"/>
      <w:rPr>
        <w:b/>
        <w:sz w:val="24"/>
      </w:rPr>
    </w:pPr>
    <w:r>
      <w:rPr>
        <w:rFonts w:hint="eastAsia"/>
        <w:b/>
        <w:sz w:val="24"/>
      </w:rPr>
      <w:t>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6"/>
    <w:rsid w:val="000214FA"/>
    <w:rsid w:val="000A5CBB"/>
    <w:rsid w:val="000B050B"/>
    <w:rsid w:val="000B48C0"/>
    <w:rsid w:val="000F1A8C"/>
    <w:rsid w:val="000F3B76"/>
    <w:rsid w:val="00152417"/>
    <w:rsid w:val="001548DC"/>
    <w:rsid w:val="001561BA"/>
    <w:rsid w:val="0019736E"/>
    <w:rsid w:val="001C259B"/>
    <w:rsid w:val="001C7FCC"/>
    <w:rsid w:val="001F06AA"/>
    <w:rsid w:val="002A5D43"/>
    <w:rsid w:val="002E41F2"/>
    <w:rsid w:val="00316D7E"/>
    <w:rsid w:val="00327C99"/>
    <w:rsid w:val="00363035"/>
    <w:rsid w:val="003709DE"/>
    <w:rsid w:val="00396A43"/>
    <w:rsid w:val="003C1DD2"/>
    <w:rsid w:val="003C2342"/>
    <w:rsid w:val="00423D26"/>
    <w:rsid w:val="004F7779"/>
    <w:rsid w:val="00503749"/>
    <w:rsid w:val="00574A3C"/>
    <w:rsid w:val="0057782F"/>
    <w:rsid w:val="005A13B9"/>
    <w:rsid w:val="005D3AD1"/>
    <w:rsid w:val="00694A0D"/>
    <w:rsid w:val="006F3438"/>
    <w:rsid w:val="00700ED7"/>
    <w:rsid w:val="007053E6"/>
    <w:rsid w:val="00754016"/>
    <w:rsid w:val="007609A8"/>
    <w:rsid w:val="007775CE"/>
    <w:rsid w:val="0079772F"/>
    <w:rsid w:val="007B0878"/>
    <w:rsid w:val="008015F0"/>
    <w:rsid w:val="00815FE1"/>
    <w:rsid w:val="008233EC"/>
    <w:rsid w:val="0085087F"/>
    <w:rsid w:val="008F06D2"/>
    <w:rsid w:val="00933C78"/>
    <w:rsid w:val="00A06F51"/>
    <w:rsid w:val="00A3456D"/>
    <w:rsid w:val="00A660EA"/>
    <w:rsid w:val="00AB38A0"/>
    <w:rsid w:val="00AF5E06"/>
    <w:rsid w:val="00B04C13"/>
    <w:rsid w:val="00B17820"/>
    <w:rsid w:val="00B97271"/>
    <w:rsid w:val="00BD7798"/>
    <w:rsid w:val="00C11CD1"/>
    <w:rsid w:val="00C27E8D"/>
    <w:rsid w:val="00C6203E"/>
    <w:rsid w:val="00C73592"/>
    <w:rsid w:val="00CA400E"/>
    <w:rsid w:val="00CB223E"/>
    <w:rsid w:val="00CD659E"/>
    <w:rsid w:val="00CE5532"/>
    <w:rsid w:val="00D30D3F"/>
    <w:rsid w:val="00D73A1A"/>
    <w:rsid w:val="00D75804"/>
    <w:rsid w:val="00E22836"/>
    <w:rsid w:val="00E56DB9"/>
    <w:rsid w:val="00EA1618"/>
    <w:rsid w:val="00F25148"/>
    <w:rsid w:val="00F94B6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4D4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月足 美樹</cp:lastModifiedBy>
  <cp:revision>3</cp:revision>
  <cp:lastPrinted>2011-07-13T01:56:00Z</cp:lastPrinted>
  <dcterms:created xsi:type="dcterms:W3CDTF">2015-07-10T06:24:00Z</dcterms:created>
  <dcterms:modified xsi:type="dcterms:W3CDTF">2015-07-10T06:24:00Z</dcterms:modified>
</cp:coreProperties>
</file>